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CF0BA52">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02FF085E">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4A92F648">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B14FB3"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Pr="00B14FB3">
          <w:rPr>
            <w:rStyle w:val="a5"/>
            <w:rFonts w:ascii="Open Sans" w:hAnsi="Open Sans" w:cs="Open Sans"/>
            <w:b/>
            <w:bCs/>
            <w:color w:val="2015FF"/>
            <w:sz w:val="27"/>
            <w:szCs w:val="27"/>
            <w:bdr w:val="single" w:sz="2" w:space="0" w:color="auto" w:frame="1"/>
            <w:lang w:val="en-US"/>
          </w:rPr>
          <w:t>The Agile Manifesto</w:t>
        </w:r>
      </w:hyperlink>
      <w:r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B14FB3"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Pr="00B14FB3">
          <w:rPr>
            <w:rStyle w:val="a5"/>
            <w:rFonts w:ascii="Open Sans" w:hAnsi="Open Sans" w:cs="Open Sans"/>
            <w:b/>
            <w:bCs/>
            <w:color w:val="2015FF"/>
            <w:sz w:val="27"/>
            <w:szCs w:val="27"/>
            <w:bdr w:val="single" w:sz="2" w:space="0" w:color="auto" w:frame="1"/>
            <w:lang w:val="en-US"/>
          </w:rPr>
          <w:t>The Agile Manifesto, Explained</w:t>
        </w:r>
      </w:hyperlink>
      <w:r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17522477" w14:textId="77777777" w:rsidR="00B14FB3" w:rsidRPr="006E049A" w:rsidRDefault="00B14FB3" w:rsidP="0063604B">
      <w:pPr>
        <w:jc w:val="both"/>
        <w:rPr>
          <w:b/>
          <w:bCs/>
          <w:lang w:val="en-US"/>
        </w:rPr>
      </w:pPr>
    </w:p>
    <w:sectPr w:rsidR="00B14FB3" w:rsidRPr="006E049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15"/>
  </w:num>
  <w:num w:numId="2" w16cid:durableId="835341707">
    <w:abstractNumId w:val="1"/>
  </w:num>
  <w:num w:numId="3" w16cid:durableId="106511450">
    <w:abstractNumId w:val="7"/>
  </w:num>
  <w:num w:numId="4" w16cid:durableId="1314063819">
    <w:abstractNumId w:val="11"/>
  </w:num>
  <w:num w:numId="5" w16cid:durableId="549077695">
    <w:abstractNumId w:val="6"/>
  </w:num>
  <w:num w:numId="6" w16cid:durableId="1400979790">
    <w:abstractNumId w:val="0"/>
  </w:num>
  <w:num w:numId="7" w16cid:durableId="1066027547">
    <w:abstractNumId w:val="4"/>
  </w:num>
  <w:num w:numId="8" w16cid:durableId="1200774365">
    <w:abstractNumId w:val="18"/>
  </w:num>
  <w:num w:numId="9" w16cid:durableId="157768959">
    <w:abstractNumId w:val="8"/>
  </w:num>
  <w:num w:numId="10" w16cid:durableId="1408769994">
    <w:abstractNumId w:val="19"/>
  </w:num>
  <w:num w:numId="11" w16cid:durableId="848180282">
    <w:abstractNumId w:val="12"/>
  </w:num>
  <w:num w:numId="12" w16cid:durableId="1922444122">
    <w:abstractNumId w:val="2"/>
  </w:num>
  <w:num w:numId="13" w16cid:durableId="1634293188">
    <w:abstractNumId w:val="14"/>
  </w:num>
  <w:num w:numId="14" w16cid:durableId="830413920">
    <w:abstractNumId w:val="9"/>
  </w:num>
  <w:num w:numId="15" w16cid:durableId="1423382057">
    <w:abstractNumId w:val="13"/>
  </w:num>
  <w:num w:numId="16" w16cid:durableId="1070931172">
    <w:abstractNumId w:val="3"/>
  </w:num>
  <w:num w:numId="17" w16cid:durableId="799494841">
    <w:abstractNumId w:val="10"/>
  </w:num>
  <w:num w:numId="18" w16cid:durableId="781269410">
    <w:abstractNumId w:val="16"/>
  </w:num>
  <w:num w:numId="19" w16cid:durableId="949703035">
    <w:abstractNumId w:val="5"/>
  </w:num>
  <w:num w:numId="20" w16cid:durableId="195030766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61EA0"/>
    <w:rsid w:val="000A3B9A"/>
    <w:rsid w:val="000C224A"/>
    <w:rsid w:val="00112743"/>
    <w:rsid w:val="001226B4"/>
    <w:rsid w:val="00194A34"/>
    <w:rsid w:val="001A1D37"/>
    <w:rsid w:val="001F6405"/>
    <w:rsid w:val="00293696"/>
    <w:rsid w:val="002F3BF3"/>
    <w:rsid w:val="0030084D"/>
    <w:rsid w:val="0033576F"/>
    <w:rsid w:val="00441180"/>
    <w:rsid w:val="004F5BB5"/>
    <w:rsid w:val="005020A1"/>
    <w:rsid w:val="00522E95"/>
    <w:rsid w:val="005956E6"/>
    <w:rsid w:val="005F3FA8"/>
    <w:rsid w:val="006038D6"/>
    <w:rsid w:val="006231E5"/>
    <w:rsid w:val="006354AA"/>
    <w:rsid w:val="0063604B"/>
    <w:rsid w:val="00647C00"/>
    <w:rsid w:val="006E0017"/>
    <w:rsid w:val="006E049A"/>
    <w:rsid w:val="00724BA8"/>
    <w:rsid w:val="00761902"/>
    <w:rsid w:val="00824FC4"/>
    <w:rsid w:val="008E1859"/>
    <w:rsid w:val="008F436E"/>
    <w:rsid w:val="00931FC3"/>
    <w:rsid w:val="00934083"/>
    <w:rsid w:val="00984157"/>
    <w:rsid w:val="009F67A1"/>
    <w:rsid w:val="00A2638C"/>
    <w:rsid w:val="00A51FC2"/>
    <w:rsid w:val="00A60CB2"/>
    <w:rsid w:val="00B14FB3"/>
    <w:rsid w:val="00B17E6E"/>
    <w:rsid w:val="00B5116B"/>
    <w:rsid w:val="00B7232E"/>
    <w:rsid w:val="00BF7963"/>
    <w:rsid w:val="00C01C2B"/>
    <w:rsid w:val="00C10432"/>
    <w:rsid w:val="00C85C99"/>
    <w:rsid w:val="00CE39D0"/>
    <w:rsid w:val="00D50EB4"/>
    <w:rsid w:val="00D7703C"/>
    <w:rsid w:val="00E274EA"/>
    <w:rsid w:val="00E31AA4"/>
    <w:rsid w:val="00EC0B30"/>
    <w:rsid w:val="00ED203D"/>
    <w:rsid w:val="00EF1CC0"/>
    <w:rsid w:val="00F32246"/>
    <w:rsid w:val="00F61057"/>
    <w:rsid w:val="00F84698"/>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theleanstartup.com/"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agilemanifesto.or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video.udacity-data.com/topher/2020/September/5f5f6ba2_agnd-c1-foundations-of-agile-workbook-9-14-20/agnd-c1-foundations-of-agile-workbook-9-14-20.docx" TargetMode="External"/><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7" Type="http://schemas.openxmlformats.org/officeDocument/2006/relationships/image" Target="media/image3.jpe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1894</TotalTime>
  <Pages>42</Pages>
  <Words>2491</Words>
  <Characters>14203</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62</cp:revision>
  <dcterms:created xsi:type="dcterms:W3CDTF">2024-01-04T09:59:00Z</dcterms:created>
  <dcterms:modified xsi:type="dcterms:W3CDTF">2024-01-17T09:01:00Z</dcterms:modified>
</cp:coreProperties>
</file>